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4A" w:rsidRDefault="00B83E4A" w:rsidP="00A11BD8">
      <w:pPr>
        <w:rPr>
          <w:sz w:val="20"/>
          <w:szCs w:val="20"/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3C3691" w:rsidRPr="008E71A4" w:rsidTr="003C3691">
        <w:tc>
          <w:tcPr>
            <w:tcW w:w="8494" w:type="dxa"/>
            <w:gridSpan w:val="2"/>
          </w:tcPr>
          <w:p w:rsidR="003C3691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8E71A4">
              <w:rPr>
                <w:sz w:val="28"/>
                <w:szCs w:val="28"/>
                <w:lang w:val="es-CL"/>
              </w:rPr>
              <w:t>Guía</w:t>
            </w:r>
            <w:r>
              <w:rPr>
                <w:sz w:val="28"/>
                <w:szCs w:val="28"/>
                <w:lang w:val="es-CL"/>
              </w:rPr>
              <w:t xml:space="preserve"> de Trabajo Orientación.</w:t>
            </w:r>
          </w:p>
          <w:p w:rsidR="003C3691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4°A –B</w:t>
            </w:r>
          </w:p>
          <w:p w:rsidR="003C3691" w:rsidRPr="008E71A4" w:rsidRDefault="003C3691" w:rsidP="003C3691">
            <w:pPr>
              <w:jc w:val="center"/>
              <w:rPr>
                <w:sz w:val="28"/>
                <w:szCs w:val="28"/>
                <w:lang w:val="es-CL"/>
              </w:rPr>
            </w:pPr>
            <w:r w:rsidRPr="003C3691">
              <w:rPr>
                <w:sz w:val="18"/>
                <w:szCs w:val="18"/>
                <w:lang w:val="es-CL"/>
              </w:rPr>
              <w:t>Profesora : Ana Riveros Carvajal</w:t>
            </w:r>
            <w:r>
              <w:rPr>
                <w:sz w:val="18"/>
                <w:szCs w:val="18"/>
                <w:lang w:val="es-CL"/>
              </w:rPr>
              <w:t>.</w:t>
            </w:r>
          </w:p>
        </w:tc>
      </w:tr>
      <w:tr w:rsidR="003C3691" w:rsidTr="003C3691">
        <w:tc>
          <w:tcPr>
            <w:tcW w:w="4264" w:type="dxa"/>
          </w:tcPr>
          <w:p w:rsidR="003C3691" w:rsidRPr="00BD0809" w:rsidRDefault="003C3691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 w:rsidRPr="00BD0809">
              <w:rPr>
                <w:b/>
                <w:lang w:val="es-CL"/>
              </w:rPr>
              <w:t xml:space="preserve">       Objetivo: </w:t>
            </w:r>
          </w:p>
          <w:p w:rsidR="003C3691" w:rsidRPr="00CC5265" w:rsidRDefault="003C3691" w:rsidP="003C3691">
            <w:pPr>
              <w:rPr>
                <w:rFonts w:cstheme="minorHAnsi"/>
                <w:lang w:val="es-CL"/>
              </w:rPr>
            </w:pPr>
          </w:p>
          <w:p w:rsidR="003C3691" w:rsidRPr="00351168" w:rsidRDefault="003C3691" w:rsidP="003C3691">
            <w:pPr>
              <w:tabs>
                <w:tab w:val="left" w:pos="7935"/>
              </w:tabs>
              <w:ind w:left="1131"/>
              <w:rPr>
                <w:lang w:val="es-CL"/>
              </w:rPr>
            </w:pPr>
            <w:r w:rsidRPr="00351168">
              <w:rPr>
                <w:lang w:val="es-CL"/>
              </w:rPr>
              <w:t xml:space="preserve"> </w:t>
            </w:r>
          </w:p>
        </w:tc>
        <w:tc>
          <w:tcPr>
            <w:tcW w:w="4230" w:type="dxa"/>
          </w:tcPr>
          <w:p w:rsidR="00F1761F" w:rsidRDefault="00F1761F" w:rsidP="003C3691">
            <w:pPr>
              <w:tabs>
                <w:tab w:val="left" w:pos="7935"/>
              </w:tabs>
              <w:rPr>
                <w:b/>
                <w:lang w:val="es-CL"/>
              </w:rPr>
            </w:pPr>
            <w:r>
              <w:rPr>
                <w:b/>
                <w:lang w:val="es-CL"/>
              </w:rPr>
              <w:t>Unidad N° 1 Cuido mi cuerpo.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 w:rsidRPr="00BD0809">
              <w:rPr>
                <w:b/>
                <w:lang w:val="es-CL"/>
              </w:rPr>
              <w:t>Clase:</w:t>
            </w:r>
            <w:r>
              <w:rPr>
                <w:lang w:val="es-CL"/>
              </w:rPr>
              <w:t xml:space="preserve"> N° 1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</w:p>
        </w:tc>
      </w:tr>
      <w:tr w:rsidR="003C3691" w:rsidTr="003C3691">
        <w:tc>
          <w:tcPr>
            <w:tcW w:w="4264" w:type="dxa"/>
          </w:tcPr>
          <w:p w:rsidR="003C3691" w:rsidRDefault="003C3691" w:rsidP="003C3691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lang w:val="es-CL"/>
              </w:rPr>
              <w:t xml:space="preserve">       </w:t>
            </w:r>
            <w:r w:rsidRPr="00BD0809">
              <w:rPr>
                <w:b/>
                <w:lang w:val="es-CL"/>
              </w:rPr>
              <w:t>Recursos:</w:t>
            </w:r>
            <w:r>
              <w:rPr>
                <w:lang w:val="es-CL"/>
              </w:rPr>
              <w:t xml:space="preserve"> -</w:t>
            </w:r>
            <w:r>
              <w:rPr>
                <w:rFonts w:cstheme="minorHAnsi"/>
                <w:lang w:val="es-CL"/>
              </w:rPr>
              <w:t xml:space="preserve"> Croquera</w:t>
            </w:r>
            <w:r w:rsidRPr="00CC5265">
              <w:rPr>
                <w:rFonts w:cstheme="minorHAnsi"/>
                <w:lang w:val="es-CL"/>
              </w:rPr>
              <w:t>, hojas blancas,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 Hojas de block.</w:t>
            </w:r>
            <w:r w:rsidRPr="00CC5265">
              <w:rPr>
                <w:rFonts w:cstheme="minorHAnsi"/>
                <w:lang w:val="es-CL"/>
              </w:rPr>
              <w:t xml:space="preserve"> </w:t>
            </w:r>
            <w:r>
              <w:rPr>
                <w:rFonts w:cstheme="minorHAnsi"/>
                <w:lang w:val="es-CL"/>
              </w:rPr>
              <w:t xml:space="preserve">  </w:t>
            </w:r>
          </w:p>
          <w:p w:rsidR="003C3691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                           -    </w:t>
            </w:r>
            <w:r>
              <w:rPr>
                <w:lang w:val="es-CL"/>
              </w:rPr>
              <w:t xml:space="preserve">Lápices de colores. </w:t>
            </w:r>
          </w:p>
          <w:p w:rsidR="003C3691" w:rsidRPr="005449F8" w:rsidRDefault="003C3691" w:rsidP="003C3691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lang w:val="es-CL"/>
              </w:rPr>
              <w:t xml:space="preserve">                         </w:t>
            </w:r>
            <w:r>
              <w:rPr>
                <w:rFonts w:cstheme="minorHAnsi"/>
                <w:lang w:val="es-CL"/>
              </w:rPr>
              <w:t>(</w:t>
            </w:r>
            <w:r w:rsidRPr="00CC5265">
              <w:rPr>
                <w:rFonts w:cstheme="minorHAnsi"/>
                <w:lang w:val="es-CL"/>
              </w:rPr>
              <w:t>colores, plumones, cera, etc.</w:t>
            </w:r>
            <w:r>
              <w:rPr>
                <w:rFonts w:cstheme="minorHAnsi"/>
                <w:lang w:val="es-CL"/>
              </w:rPr>
              <w:t>)</w:t>
            </w:r>
          </w:p>
        </w:tc>
        <w:tc>
          <w:tcPr>
            <w:tcW w:w="4230" w:type="dxa"/>
          </w:tcPr>
          <w:p w:rsidR="003C3691" w:rsidRDefault="003C3691" w:rsidP="00B83E4A">
            <w:pPr>
              <w:tabs>
                <w:tab w:val="left" w:pos="79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>F</w:t>
            </w:r>
            <w:r w:rsidRPr="00BD0809">
              <w:rPr>
                <w:b/>
                <w:lang w:val="es-CL"/>
              </w:rPr>
              <w:t>echa:</w:t>
            </w:r>
            <w:r w:rsidR="00B83E4A">
              <w:rPr>
                <w:lang w:val="es-CL"/>
              </w:rPr>
              <w:t xml:space="preserve"> Jueves 03  de Abril </w:t>
            </w:r>
            <w:r>
              <w:rPr>
                <w:lang w:val="es-CL"/>
              </w:rPr>
              <w:t>2020.</w:t>
            </w:r>
          </w:p>
        </w:tc>
      </w:tr>
    </w:tbl>
    <w:p w:rsidR="003C3691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1.- En una hoja blanca   dibuja y escribe la información que se encuentra en el cuadro que está a continuación. </w:t>
      </w:r>
    </w:p>
    <w:p w:rsidR="00072AC2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2.- Piensa en que situación </w:t>
      </w:r>
      <w:r w:rsidR="003750B0">
        <w:rPr>
          <w:sz w:val="20"/>
          <w:szCs w:val="20"/>
          <w:lang w:val="es-CL"/>
        </w:rPr>
        <w:t xml:space="preserve">sientes cada una </w:t>
      </w:r>
      <w:r>
        <w:rPr>
          <w:sz w:val="20"/>
          <w:szCs w:val="20"/>
          <w:lang w:val="es-CL"/>
        </w:rPr>
        <w:t>de estas emociones.</w:t>
      </w:r>
    </w:p>
    <w:p w:rsidR="00072AC2" w:rsidRDefault="00072AC2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3.- Escribe esa situación </w:t>
      </w:r>
      <w:r w:rsidR="003750B0">
        <w:rPr>
          <w:sz w:val="20"/>
          <w:szCs w:val="20"/>
          <w:lang w:val="es-CL"/>
        </w:rPr>
        <w:t>en el lugar según el rostro y expresión correspondiente.</w:t>
      </w:r>
    </w:p>
    <w:p w:rsidR="000F2BE1" w:rsidRDefault="000F2BE1" w:rsidP="00072AC2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4.- Pinta los dibujos con los colores que tu elijas.</w:t>
      </w:r>
    </w:p>
    <w:p w:rsidR="003750B0" w:rsidRPr="003750B0" w:rsidRDefault="000F2BE1" w:rsidP="003750B0">
      <w:pPr>
        <w:spacing w:after="200" w:line="276" w:lineRule="auto"/>
        <w:rPr>
          <w:rFonts w:cstheme="minorHAnsi"/>
          <w:b/>
          <w:lang w:val="es-CL"/>
        </w:rPr>
      </w:pPr>
      <w:r>
        <w:rPr>
          <w:rFonts w:cstheme="minorHAnsi"/>
          <w:b/>
          <w:lang w:val="es-CL"/>
        </w:rPr>
        <w:t xml:space="preserve"> 5</w:t>
      </w:r>
      <w:r w:rsidR="003750B0">
        <w:rPr>
          <w:rFonts w:cstheme="minorHAnsi"/>
          <w:b/>
          <w:lang w:val="es-CL"/>
        </w:rPr>
        <w:t>.-</w:t>
      </w:r>
      <w:r w:rsidR="003750B0" w:rsidRPr="003750B0">
        <w:rPr>
          <w:rFonts w:cstheme="minorHAnsi"/>
          <w:b/>
          <w:lang w:val="es-CL"/>
        </w:rPr>
        <w:t xml:space="preserve">Importante: Guarda tu trabajo. </w:t>
      </w:r>
    </w:p>
    <w:p w:rsidR="003750B0" w:rsidRDefault="003750B0" w:rsidP="00072AC2">
      <w:pPr>
        <w:rPr>
          <w:sz w:val="20"/>
          <w:szCs w:val="20"/>
          <w:lang w:val="es-CL"/>
        </w:rPr>
      </w:pPr>
    </w:p>
    <w:p w:rsidR="003750B0" w:rsidRDefault="00072AC2" w:rsidP="008349C1">
      <w:pPr>
        <w:jc w:val="center"/>
        <w:rPr>
          <w:sz w:val="20"/>
          <w:szCs w:val="20"/>
          <w:lang w:val="es-CL"/>
        </w:rPr>
      </w:pPr>
      <w:r>
        <w:rPr>
          <w:noProof/>
          <w:sz w:val="20"/>
          <w:szCs w:val="20"/>
        </w:rPr>
        <w:drawing>
          <wp:inline distT="0" distB="0" distL="0" distR="0">
            <wp:extent cx="3400425" cy="324802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B0" w:rsidRPr="00D2458A" w:rsidRDefault="003750B0" w:rsidP="003750B0">
      <w:pPr>
        <w:pStyle w:val="Prrafodelista"/>
        <w:numPr>
          <w:ilvl w:val="0"/>
          <w:numId w:val="4"/>
        </w:numPr>
        <w:tabs>
          <w:tab w:val="left" w:pos="7935"/>
        </w:tabs>
        <w:rPr>
          <w:sz w:val="20"/>
          <w:szCs w:val="20"/>
          <w:lang w:val="es-CL"/>
        </w:rPr>
      </w:pPr>
      <w:r w:rsidRPr="00D2458A">
        <w:rPr>
          <w:sz w:val="20"/>
          <w:szCs w:val="20"/>
          <w:lang w:val="es-CL"/>
        </w:rPr>
        <w:t>Si ya has terminado todas las instrucciones y las realizaste todas ¡“SUPER”! es todo por hoy.</w:t>
      </w:r>
    </w:p>
    <w:p w:rsidR="003750B0" w:rsidRDefault="003750B0" w:rsidP="003750B0">
      <w:pPr>
        <w:tabs>
          <w:tab w:val="left" w:pos="7935"/>
        </w:tabs>
        <w:jc w:val="center"/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 xml:space="preserve">*No olvides realizar tu auto evaluación. </w:t>
      </w:r>
    </w:p>
    <w:p w:rsidR="003750B0" w:rsidRDefault="003750B0" w:rsidP="003750B0">
      <w:pPr>
        <w:rPr>
          <w:sz w:val="20"/>
          <w:szCs w:val="20"/>
          <w:lang w:val="es-CL"/>
        </w:rPr>
      </w:pPr>
      <w:r w:rsidRPr="00352637">
        <w:rPr>
          <w:sz w:val="20"/>
          <w:szCs w:val="20"/>
          <w:lang w:val="es-CL"/>
        </w:rPr>
        <w:t>Dibuja</w:t>
      </w:r>
      <w:r>
        <w:rPr>
          <w:sz w:val="20"/>
          <w:szCs w:val="20"/>
          <w:lang w:val="es-CL"/>
        </w:rPr>
        <w:t xml:space="preserve"> la imagen en tu hoja </w:t>
      </w:r>
      <w:r w:rsidRPr="00352637">
        <w:rPr>
          <w:sz w:val="20"/>
          <w:szCs w:val="20"/>
          <w:lang w:val="es-CL"/>
        </w:rPr>
        <w:t>y p</w:t>
      </w:r>
      <w:r>
        <w:rPr>
          <w:sz w:val="20"/>
          <w:szCs w:val="20"/>
          <w:lang w:val="es-CL"/>
        </w:rPr>
        <w:t xml:space="preserve">inta la </w:t>
      </w:r>
      <w:r w:rsidRPr="00352637">
        <w:rPr>
          <w:sz w:val="20"/>
          <w:szCs w:val="20"/>
          <w:lang w:val="es-CL"/>
        </w:rPr>
        <w:t>carita que consideres representa tu trabajo</w:t>
      </w:r>
      <w:r>
        <w:rPr>
          <w:sz w:val="20"/>
          <w:szCs w:val="20"/>
          <w:lang w:val="es-CL"/>
        </w:rPr>
        <w:t>.</w:t>
      </w:r>
    </w:p>
    <w:p w:rsidR="00B83E4A" w:rsidRPr="003750B0" w:rsidRDefault="003750B0" w:rsidP="003750B0">
      <w:pPr>
        <w:tabs>
          <w:tab w:val="left" w:pos="1740"/>
        </w:tabs>
        <w:jc w:val="center"/>
        <w:rPr>
          <w:sz w:val="20"/>
          <w:szCs w:val="20"/>
          <w:lang w:val="es-CL"/>
        </w:rPr>
      </w:pPr>
      <w:r>
        <w:rPr>
          <w:noProof/>
        </w:rPr>
        <w:drawing>
          <wp:inline distT="0" distB="0" distL="0" distR="0" wp14:anchorId="7A7A9D21" wp14:editId="4CEAFC9D">
            <wp:extent cx="819702" cy="611767"/>
            <wp:effectExtent l="0" t="0" r="0" b="0"/>
            <wp:docPr id="40" name="Imagen 40" descr="Resultado de imagen de estre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trel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4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FEC03" wp14:editId="4A9E040F">
            <wp:extent cx="624840" cy="625289"/>
            <wp:effectExtent l="0" t="0" r="3810" b="3810"/>
            <wp:docPr id="41" name="Imagen 41" descr="Resultado de imagen de carita con un ojo cerra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ta con un ojo cerrad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97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60493" wp14:editId="67EA3D30">
            <wp:extent cx="793376" cy="570865"/>
            <wp:effectExtent l="0" t="0" r="6985" b="635"/>
            <wp:docPr id="42" name="Imagen 42" descr="Resultado de imagen de nuve con cari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nuve con carita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8" cy="6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E4A" w:rsidRPr="003750B0" w:rsidSect="007929B3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31" w:rsidRDefault="00761B31" w:rsidP="003C3691">
      <w:pPr>
        <w:spacing w:after="0" w:line="240" w:lineRule="auto"/>
      </w:pPr>
      <w:r>
        <w:separator/>
      </w:r>
    </w:p>
  </w:endnote>
  <w:endnote w:type="continuationSeparator" w:id="0">
    <w:p w:rsidR="00761B31" w:rsidRDefault="00761B31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31" w:rsidRDefault="00761B31" w:rsidP="003C3691">
      <w:pPr>
        <w:spacing w:after="0" w:line="240" w:lineRule="auto"/>
      </w:pPr>
      <w:r>
        <w:separator/>
      </w:r>
    </w:p>
  </w:footnote>
  <w:footnote w:type="continuationSeparator" w:id="0">
    <w:p w:rsidR="00761B31" w:rsidRDefault="00761B31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91" w:rsidRDefault="003C3691">
    <w:pPr>
      <w:pStyle w:val="Encabezado"/>
    </w:pPr>
    <w:r>
      <w:rPr>
        <w:noProof/>
      </w:rPr>
      <w:drawing>
        <wp:inline distT="0" distB="0" distL="0" distR="0" wp14:anchorId="6CAF000E" wp14:editId="10A206C9">
          <wp:extent cx="428625" cy="466646"/>
          <wp:effectExtent l="0" t="0" r="0" b="0"/>
          <wp:docPr id="36" name="Imagen 36" descr="C:\Users\Claudia\Pictures\dfgbh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Pictures\dfgbhg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66" cy="47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E2"/>
    <w:multiLevelType w:val="hybridMultilevel"/>
    <w:tmpl w:val="BEE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A85"/>
    <w:multiLevelType w:val="hybridMultilevel"/>
    <w:tmpl w:val="AC0E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856"/>
    <w:multiLevelType w:val="hybridMultilevel"/>
    <w:tmpl w:val="574EB034"/>
    <w:lvl w:ilvl="0" w:tplc="7792BA72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3C41D06"/>
    <w:multiLevelType w:val="hybridMultilevel"/>
    <w:tmpl w:val="E282402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36CA1F2F"/>
    <w:multiLevelType w:val="hybridMultilevel"/>
    <w:tmpl w:val="1CA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633"/>
    <w:multiLevelType w:val="hybridMultilevel"/>
    <w:tmpl w:val="B2A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1F38"/>
    <w:multiLevelType w:val="hybridMultilevel"/>
    <w:tmpl w:val="7E0E5D3A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45F"/>
    <w:multiLevelType w:val="hybridMultilevel"/>
    <w:tmpl w:val="71044174"/>
    <w:lvl w:ilvl="0" w:tplc="23B8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2495"/>
    <w:multiLevelType w:val="hybridMultilevel"/>
    <w:tmpl w:val="3C14405A"/>
    <w:lvl w:ilvl="0" w:tplc="C722040A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4"/>
    <w:rsid w:val="00011735"/>
    <w:rsid w:val="00011965"/>
    <w:rsid w:val="00072AC2"/>
    <w:rsid w:val="000A02D2"/>
    <w:rsid w:val="000D51C0"/>
    <w:rsid w:val="000F2BE1"/>
    <w:rsid w:val="0010579F"/>
    <w:rsid w:val="00110B2C"/>
    <w:rsid w:val="00132F97"/>
    <w:rsid w:val="00141866"/>
    <w:rsid w:val="00142B2F"/>
    <w:rsid w:val="001A357D"/>
    <w:rsid w:val="0025498B"/>
    <w:rsid w:val="00267DA8"/>
    <w:rsid w:val="002800A5"/>
    <w:rsid w:val="002A3CFE"/>
    <w:rsid w:val="002E5363"/>
    <w:rsid w:val="00351168"/>
    <w:rsid w:val="00352637"/>
    <w:rsid w:val="00361412"/>
    <w:rsid w:val="003750B0"/>
    <w:rsid w:val="003C3691"/>
    <w:rsid w:val="004C0655"/>
    <w:rsid w:val="005449F8"/>
    <w:rsid w:val="005662B1"/>
    <w:rsid w:val="00571CD1"/>
    <w:rsid w:val="00571F72"/>
    <w:rsid w:val="00574496"/>
    <w:rsid w:val="005865F3"/>
    <w:rsid w:val="005B3B7B"/>
    <w:rsid w:val="005D53B9"/>
    <w:rsid w:val="007303A4"/>
    <w:rsid w:val="00744F71"/>
    <w:rsid w:val="00745001"/>
    <w:rsid w:val="007513CF"/>
    <w:rsid w:val="007543BB"/>
    <w:rsid w:val="00755CFE"/>
    <w:rsid w:val="00761B31"/>
    <w:rsid w:val="007929B3"/>
    <w:rsid w:val="007A1FFB"/>
    <w:rsid w:val="007B6391"/>
    <w:rsid w:val="007D72F9"/>
    <w:rsid w:val="008349C1"/>
    <w:rsid w:val="008E71A4"/>
    <w:rsid w:val="008F40FE"/>
    <w:rsid w:val="008F4E72"/>
    <w:rsid w:val="00963031"/>
    <w:rsid w:val="00977607"/>
    <w:rsid w:val="009C170D"/>
    <w:rsid w:val="009F3080"/>
    <w:rsid w:val="00A11BD8"/>
    <w:rsid w:val="00A156BD"/>
    <w:rsid w:val="00A53F62"/>
    <w:rsid w:val="00AF0FA1"/>
    <w:rsid w:val="00B00233"/>
    <w:rsid w:val="00B068D5"/>
    <w:rsid w:val="00B117A6"/>
    <w:rsid w:val="00B83E4A"/>
    <w:rsid w:val="00B862CB"/>
    <w:rsid w:val="00BB0A2C"/>
    <w:rsid w:val="00BB774A"/>
    <w:rsid w:val="00BD0809"/>
    <w:rsid w:val="00BE57D3"/>
    <w:rsid w:val="00C21563"/>
    <w:rsid w:val="00C53198"/>
    <w:rsid w:val="00C85112"/>
    <w:rsid w:val="00CA6AD5"/>
    <w:rsid w:val="00CC5265"/>
    <w:rsid w:val="00CF754B"/>
    <w:rsid w:val="00D050A0"/>
    <w:rsid w:val="00D22CC3"/>
    <w:rsid w:val="00D2458A"/>
    <w:rsid w:val="00D30172"/>
    <w:rsid w:val="00DA2F40"/>
    <w:rsid w:val="00E17929"/>
    <w:rsid w:val="00E301B7"/>
    <w:rsid w:val="00E55263"/>
    <w:rsid w:val="00E7533B"/>
    <w:rsid w:val="00E853BE"/>
    <w:rsid w:val="00F1761F"/>
    <w:rsid w:val="00F212D6"/>
    <w:rsid w:val="00F72AF3"/>
    <w:rsid w:val="00FA1DAF"/>
    <w:rsid w:val="00FB0537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13E1"/>
  <w15:chartTrackingRefBased/>
  <w15:docId w15:val="{11D11528-6A95-4B54-A4E7-08B78B3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62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01</dc:creator>
  <cp:keywords/>
  <dc:description/>
  <cp:lastModifiedBy>carrera 01</cp:lastModifiedBy>
  <cp:revision>33</cp:revision>
  <dcterms:created xsi:type="dcterms:W3CDTF">2020-03-24T19:25:00Z</dcterms:created>
  <dcterms:modified xsi:type="dcterms:W3CDTF">2020-03-26T22:06:00Z</dcterms:modified>
</cp:coreProperties>
</file>